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E03E9" w14:textId="77777777" w:rsidR="0023504D" w:rsidRDefault="00000000">
      <w:pPr>
        <w:pStyle w:val="Title"/>
      </w:pPr>
      <w:r>
        <w:t>Bài 7. Dữ liệu học máy</w:t>
      </w:r>
    </w:p>
    <w:p w14:paraId="2328F57C" w14:textId="77777777" w:rsidR="0023504D" w:rsidRDefault="00000000">
      <w:pPr>
        <w:pStyle w:val="Subtitle"/>
      </w:pPr>
      <w:r>
        <w:t>Môn học/HĐGD: Giáo dục Trí tuệ nhân tạo; Lớp: 2</w:t>
      </w:r>
    </w:p>
    <w:p w14:paraId="755E68D7" w14:textId="77777777" w:rsidR="0023504D" w:rsidRDefault="00000000">
      <w:pPr>
        <w:pStyle w:val="Date"/>
      </w:pPr>
      <w:r>
        <w:t>(Thời gian thực hiện: 1 tiết)</w:t>
      </w:r>
    </w:p>
    <w:p w14:paraId="41E8F54B" w14:textId="77777777" w:rsidR="0023504D" w:rsidRDefault="00000000">
      <w:pPr>
        <w:pStyle w:val="Abstract"/>
      </w:pPr>
      <w:r>
        <w:rPr>
          <w:b/>
          <w:bCs/>
        </w:rPr>
        <w:t>Yêu cầu cần đạt:</w:t>
      </w:r>
    </w:p>
    <w:p w14:paraId="21171B62" w14:textId="77777777" w:rsidR="0023504D" w:rsidRDefault="00000000">
      <w:pPr>
        <w:pStyle w:val="Compact"/>
        <w:numPr>
          <w:ilvl w:val="0"/>
          <w:numId w:val="32"/>
        </w:numPr>
      </w:pPr>
      <w:r>
        <w:t>3.C4.1. Trình bày được khái niệm dữ liệu thông qua một số ví dụ.</w:t>
      </w:r>
    </w:p>
    <w:p w14:paraId="0E824FFA" w14:textId="77777777" w:rsidR="0023504D" w:rsidRDefault="00000000">
      <w:pPr>
        <w:pStyle w:val="Heading1"/>
      </w:pPr>
      <w:bookmarkStart w:id="0" w:name="i.-mục-tiêu"/>
      <w:r>
        <w:t>I. Mục tiêu</w:t>
      </w:r>
    </w:p>
    <w:p w14:paraId="3842E756" w14:textId="77777777" w:rsidR="0023504D" w:rsidRDefault="00000000">
      <w:pPr>
        <w:pStyle w:val="Heading3"/>
      </w:pPr>
      <w:bookmarkStart w:id="1" w:name="về-năng-lực"/>
      <w:r>
        <w:t>1. Về năng lực</w:t>
      </w:r>
    </w:p>
    <w:p w14:paraId="79B1ACF3" w14:textId="77777777" w:rsidR="0023504D" w:rsidRDefault="00000000">
      <w:pPr>
        <w:pStyle w:val="Compact"/>
        <w:numPr>
          <w:ilvl w:val="0"/>
          <w:numId w:val="33"/>
        </w:numPr>
      </w:pPr>
      <w:r>
        <w:t>Nêu được khái niệm dữ liệu thông qua các ví dụ trực quan quen thuộc.</w:t>
      </w:r>
    </w:p>
    <w:p w14:paraId="3044D6E5" w14:textId="77777777" w:rsidR="0023504D" w:rsidRDefault="00000000">
      <w:pPr>
        <w:pStyle w:val="Compact"/>
        <w:numPr>
          <w:ilvl w:val="0"/>
          <w:numId w:val="33"/>
        </w:numPr>
      </w:pPr>
      <w:r>
        <w:t>Nhận biết và phân loại được các dạng dữ liệu học máy cơ bản (dữ liệu hình ảnh, dữ liệu âm thanh, dữ liệu văn bản và con số) thông qua việc phân loại thẻ dữ liệu.</w:t>
      </w:r>
    </w:p>
    <w:p w14:paraId="5BF4E954" w14:textId="77777777" w:rsidR="0023504D" w:rsidRDefault="00000000">
      <w:pPr>
        <w:pStyle w:val="Compact"/>
        <w:numPr>
          <w:ilvl w:val="0"/>
          <w:numId w:val="33"/>
        </w:numPr>
      </w:pPr>
      <w:r>
        <w:t>Nhận biết được vai trò của dữ liệu như nguồn “thức ăn” giúp máy tính (AI) học tập và trở nên thông minh.</w:t>
      </w:r>
    </w:p>
    <w:p w14:paraId="5DA8290F" w14:textId="77777777" w:rsidR="0023504D" w:rsidRDefault="00000000">
      <w:pPr>
        <w:pStyle w:val="Compact"/>
        <w:numPr>
          <w:ilvl w:val="0"/>
          <w:numId w:val="33"/>
        </w:numPr>
      </w:pPr>
      <w:r>
        <w:t>Nhận thức và trình bày được sự cần thiết của việc cung cấp dữ liệu trung thực, không giả mạo khi sử dụng AI.</w:t>
      </w:r>
    </w:p>
    <w:p w14:paraId="173C13B8" w14:textId="77777777" w:rsidR="0023504D" w:rsidRDefault="00000000">
      <w:pPr>
        <w:pStyle w:val="Compact"/>
        <w:numPr>
          <w:ilvl w:val="0"/>
          <w:numId w:val="33"/>
        </w:numPr>
      </w:pPr>
      <w:r>
        <w:t>Thu thập và xác định được dữ liệu hình ảnh, dữ liệu văn bản từ thực tế góc học tập tại nhà.</w:t>
      </w:r>
    </w:p>
    <w:p w14:paraId="76CD4990" w14:textId="77777777" w:rsidR="0023504D" w:rsidRDefault="00000000">
      <w:pPr>
        <w:pStyle w:val="Heading3"/>
      </w:pPr>
      <w:bookmarkStart w:id="2" w:name="về-phẩm-chất"/>
      <w:bookmarkEnd w:id="1"/>
      <w:r>
        <w:t>2. Về phẩm chất</w:t>
      </w:r>
    </w:p>
    <w:p w14:paraId="3C8C23B5" w14:textId="77777777" w:rsidR="0023504D" w:rsidRDefault="00000000">
      <w:pPr>
        <w:pStyle w:val="Compact"/>
        <w:numPr>
          <w:ilvl w:val="0"/>
          <w:numId w:val="34"/>
        </w:numPr>
      </w:pPr>
      <w:r>
        <w:rPr>
          <w:b/>
          <w:bCs/>
        </w:rPr>
        <w:t>Trung thực:</w:t>
      </w:r>
      <w:r>
        <w:t xml:space="preserve"> Rèn luyện ý thức trung thực khi cung cấp thông tin, dữ liệu; nhận thức rõ tác hại của việc tạo và cung cấp dữ liệu sai lệch, giả mạo cho máy tính và mọi người xung quanh.</w:t>
      </w:r>
    </w:p>
    <w:p w14:paraId="67429D1C" w14:textId="77777777" w:rsidR="0023504D" w:rsidRDefault="00FF156B">
      <w:r>
        <w:rPr>
          <w:noProof/>
        </w:rPr>
      </w:r>
      <w:r w:rsidR="00FF156B">
        <w:rPr>
          <w:noProof/>
        </w:rPr>
        <w:pict w14:anchorId="569AFDF9">
          <v:rect id="_x0000_i1025" alt="" style="width:467.55pt;height:.05pt;mso-width-percent:0;mso-height-percent:0;mso-width-percent:0;mso-height-percent:0" o:hrpct="999" o:hralign="center" o:hrstd="t" o:hr="t"/>
        </w:pict>
      </w:r>
    </w:p>
    <w:p w14:paraId="01922A85" w14:textId="77777777" w:rsidR="0023504D" w:rsidRDefault="00000000">
      <w:pPr>
        <w:pStyle w:val="Heading1"/>
      </w:pPr>
      <w:bookmarkStart w:id="3" w:name="ii.-thiết-bị-dạy-học-và-học-liệu"/>
      <w:bookmarkEnd w:id="0"/>
      <w:bookmarkEnd w:id="2"/>
      <w:r>
        <w:t>II. Thiết bị dạy học và học liệu</w:t>
      </w:r>
    </w:p>
    <w:p w14:paraId="5F75E0A5" w14:textId="77777777" w:rsidR="0023504D" w:rsidRDefault="00000000">
      <w:pPr>
        <w:pStyle w:val="Compact"/>
        <w:numPr>
          <w:ilvl w:val="0"/>
          <w:numId w:val="35"/>
        </w:numPr>
      </w:pPr>
      <w:r>
        <w:rPr>
          <w:b/>
          <w:bCs/>
        </w:rPr>
        <w:t>Giáo viên:</w:t>
      </w:r>
    </w:p>
    <w:p w14:paraId="4837F9DA" w14:textId="77777777" w:rsidR="0023504D" w:rsidRDefault="00000000">
      <w:pPr>
        <w:pStyle w:val="Compact"/>
        <w:numPr>
          <w:ilvl w:val="1"/>
          <w:numId w:val="36"/>
        </w:numPr>
      </w:pPr>
      <w:r>
        <w:t>Máy tính, máy chiếu hoặc màn hình tương tác hiển thị bài trình chiếu (Slide 1 đến Slide 26).</w:t>
      </w:r>
    </w:p>
    <w:p w14:paraId="2678F252" w14:textId="77777777" w:rsidR="0023504D" w:rsidRDefault="00000000">
      <w:pPr>
        <w:pStyle w:val="Compact"/>
        <w:numPr>
          <w:ilvl w:val="1"/>
          <w:numId w:val="36"/>
        </w:numPr>
      </w:pPr>
      <w:r>
        <w:t>Bộ 6 thẻ dữ liệu mẫu (hoặc slide chiếu các thẻ): Bức ảnh hoa hồng, bức ảnh chú rùa, âm thanh tiếng chim hót, âm thanh tiếng còi xe, dòng chữ tên bài học, con số “2024”.</w:t>
      </w:r>
    </w:p>
    <w:p w14:paraId="08F4EA44" w14:textId="77777777" w:rsidR="0023504D" w:rsidRDefault="00000000">
      <w:pPr>
        <w:pStyle w:val="Compact"/>
        <w:numPr>
          <w:ilvl w:val="1"/>
          <w:numId w:val="36"/>
        </w:numPr>
      </w:pPr>
      <w:r>
        <w:t>3 mô hình/hình ảnh chiếc thùng đại diện cho 3 nhóm dữ liệu (Hình ảnh, Âm thanh, Văn bản &amp; Con số).</w:t>
      </w:r>
    </w:p>
    <w:p w14:paraId="36CBE834" w14:textId="77777777" w:rsidR="0023504D" w:rsidRDefault="00000000">
      <w:pPr>
        <w:pStyle w:val="Compact"/>
        <w:numPr>
          <w:ilvl w:val="0"/>
          <w:numId w:val="35"/>
        </w:numPr>
      </w:pPr>
      <w:r>
        <w:rPr>
          <w:b/>
          <w:bCs/>
        </w:rPr>
        <w:t>Học sinh:</w:t>
      </w:r>
    </w:p>
    <w:p w14:paraId="4797E0E4" w14:textId="77777777" w:rsidR="0023504D" w:rsidRDefault="00000000">
      <w:pPr>
        <w:pStyle w:val="Compact"/>
        <w:numPr>
          <w:ilvl w:val="1"/>
          <w:numId w:val="37"/>
        </w:numPr>
      </w:pPr>
      <w:r>
        <w:t>Vở ghi bài, bút viết.</w:t>
      </w:r>
    </w:p>
    <w:p w14:paraId="289B680A" w14:textId="77777777" w:rsidR="0023504D" w:rsidRDefault="00000000">
      <w:pPr>
        <w:pStyle w:val="Compact"/>
        <w:numPr>
          <w:ilvl w:val="1"/>
          <w:numId w:val="37"/>
        </w:numPr>
      </w:pPr>
      <w:r>
        <w:t>Bộ phiếu bài tập / thẻ phân loại (nếu giáo viên tổ chức hoạt động ghép nhóm dùng thẻ giấy).</w:t>
      </w:r>
    </w:p>
    <w:p w14:paraId="6CF31FF9" w14:textId="77777777" w:rsidR="0023504D" w:rsidRDefault="00FF156B">
      <w:r>
        <w:rPr>
          <w:noProof/>
        </w:rPr>
      </w:r>
      <w:r w:rsidR="00FF156B">
        <w:rPr>
          <w:noProof/>
        </w:rPr>
        <w:pict w14:anchorId="1CC80AA4">
          <v:rect id="_x0000_i1026" alt="" style="width:467.55pt;height:.05pt;mso-width-percent:0;mso-height-percent:0;mso-width-percent:0;mso-height-percent:0" o:hrpct="999" o:hralign="center" o:hrstd="t" o:hr="t"/>
        </w:pict>
      </w:r>
    </w:p>
    <w:p w14:paraId="461E7337" w14:textId="77777777" w:rsidR="0023504D" w:rsidRDefault="00000000">
      <w:pPr>
        <w:pStyle w:val="Heading1"/>
      </w:pPr>
      <w:bookmarkStart w:id="4" w:name="iii.-tiến-trình-dạy-học"/>
      <w:bookmarkEnd w:id="3"/>
      <w:r>
        <w:t>III. Tiến trình dạy học</w:t>
      </w:r>
    </w:p>
    <w:p w14:paraId="1936E438" w14:textId="77777777" w:rsidR="0023504D" w:rsidRDefault="00000000">
      <w:pPr>
        <w:pStyle w:val="Heading3"/>
      </w:pPr>
      <w:bookmarkStart w:id="5" w:name="X477819ce63e2d583dd733aa7ab2d8607aeacd4b"/>
      <w:r>
        <w:t>Hoạt động 1: Giới thiệu khái niệm Dữ liệu và Các dạng dữ liệu học máy (10 phút)</w:t>
      </w:r>
    </w:p>
    <w:p w14:paraId="69DDE6A6" w14:textId="77777777" w:rsidR="0023504D" w:rsidRDefault="00000000">
      <w:pPr>
        <w:pStyle w:val="FirstParagraph"/>
      </w:pPr>
      <w:r>
        <w:rPr>
          <w:b/>
          <w:bCs/>
        </w:rPr>
        <w:t>a) Mục tiêu:</w:t>
      </w:r>
      <w:r>
        <w:br/>
        <w:t>- Nêu được khái niệm dữ liệu và nhận biết vai trò của dữ liệu đối với việc học của máy tính.</w:t>
      </w:r>
      <w:r>
        <w:br/>
        <w:t>- Nhận biết được 3 dạng dữ liệu cơ bản: Hình ảnh, Âm thanh, Văn bản và Con số.</w:t>
      </w:r>
    </w:p>
    <w:p w14:paraId="00E651E3" w14:textId="77777777" w:rsidR="0023504D" w:rsidRDefault="00000000">
      <w:pPr>
        <w:pStyle w:val="BodyText"/>
      </w:pPr>
      <w:r>
        <w:rPr>
          <w:b/>
          <w:bCs/>
        </w:rPr>
        <w:lastRenderedPageBreak/>
        <w:t>b) Tổ chức thực hiện:</w:t>
      </w:r>
      <w:r>
        <w:br/>
        <w:t xml:space="preserve">- </w:t>
      </w:r>
      <w:r>
        <w:rPr>
          <w:b/>
          <w:bCs/>
        </w:rPr>
        <w:t>GV thuyết trình và dẫn dắt (6 phút):</w:t>
      </w:r>
      <w:r>
        <w:br/>
        <w:t xml:space="preserve">+ </w:t>
      </w:r>
      <w:r>
        <w:rPr>
          <w:i/>
          <w:iCs/>
        </w:rPr>
        <w:t>Gợi mở:</w:t>
      </w:r>
      <w:r>
        <w:t xml:space="preserve"> GV trình chiếu Slide 2, 3 và đặt câu hỏi: “Làm thế nào để các em phân biệt được đâu là chú chó, đâu là chú mèo? Não chúng ta nhận hình ảnh từ mắt. Vậy máy tính nhận biết bằng cách nào?”.</w:t>
      </w:r>
      <w:r>
        <w:br/>
        <w:t xml:space="preserve">+ </w:t>
      </w:r>
      <w:r>
        <w:rPr>
          <w:i/>
          <w:iCs/>
        </w:rPr>
        <w:t>Giảng giải:</w:t>
      </w:r>
      <w:r>
        <w:t xml:space="preserve"> GV giải thích máy tính cần quan sát rất nhiều ví dụ. Những thông tin (hình ảnh, âm thanh, chữ viết…) đưa vào máy tính được gọi chung là </w:t>
      </w:r>
      <w:r>
        <w:rPr>
          <w:b/>
          <w:bCs/>
        </w:rPr>
        <w:t>Dữ liệu</w:t>
      </w:r>
      <w:r>
        <w:t xml:space="preserve"> (Slide 4). Dữ liệu chính là “thức ăn” giúp máy tính học tập (Học máy) để trở nên thông minh (Slide 7, 8, 9).</w:t>
      </w:r>
      <w:r>
        <w:br/>
        <w:t xml:space="preserve">+ </w:t>
      </w:r>
      <w:r>
        <w:rPr>
          <w:i/>
          <w:iCs/>
        </w:rPr>
        <w:t>Minh họa 3 dạng dữ liệu quen thuộc:</w:t>
      </w:r>
      <w:r>
        <w:br/>
        <w:t xml:space="preserve">* Chụp ảnh/vẽ tranh </w:t>
      </w:r>
      <m:oMath>
        <m:r>
          <m:rPr>
            <m:sty m:val="p"/>
          </m:rPr>
          <w:rPr>
            <w:rFonts w:ascii="Cambria Math" w:hAnsi="Cambria Math"/>
          </w:rPr>
          <m:t>→</m:t>
        </m:r>
      </m:oMath>
      <w:r>
        <w:t xml:space="preserve"> </w:t>
      </w:r>
      <w:r>
        <w:rPr>
          <w:b/>
          <w:bCs/>
        </w:rPr>
        <w:t>Dữ liệu hình ảnh</w:t>
      </w:r>
      <w:r>
        <w:t>.</w:t>
      </w:r>
      <w:r>
        <w:br/>
        <w:t xml:space="preserve">* Thu âm giọng nói, tiếng hát, tiếng còi </w:t>
      </w:r>
      <m:oMath>
        <m:r>
          <m:rPr>
            <m:sty m:val="p"/>
          </m:rPr>
          <w:rPr>
            <w:rFonts w:ascii="Cambria Math" w:hAnsi="Cambria Math"/>
          </w:rPr>
          <m:t>→</m:t>
        </m:r>
      </m:oMath>
      <w:r>
        <w:t xml:space="preserve"> </w:t>
      </w:r>
      <w:r>
        <w:rPr>
          <w:b/>
          <w:bCs/>
        </w:rPr>
        <w:t>Dữ liệu âm thanh</w:t>
      </w:r>
      <w:r>
        <w:t>.</w:t>
      </w:r>
      <w:r>
        <w:br/>
        <w:t xml:space="preserve">* Gõ chữ, con số </w:t>
      </w:r>
      <m:oMath>
        <m:r>
          <m:rPr>
            <m:sty m:val="p"/>
          </m:rPr>
          <w:rPr>
            <w:rFonts w:ascii="Cambria Math" w:hAnsi="Cambria Math"/>
          </w:rPr>
          <m:t>→</m:t>
        </m:r>
      </m:oMath>
      <w:r>
        <w:t xml:space="preserve"> </w:t>
      </w:r>
      <w:r>
        <w:rPr>
          <w:b/>
          <w:bCs/>
        </w:rPr>
        <w:t>Dữ liệu văn bản và con số</w:t>
      </w:r>
      <w:r>
        <w:t xml:space="preserve"> (Slide 6, 8).</w:t>
      </w:r>
      <w:r>
        <w:br/>
        <w:t>+ GV kiểm tra nhanh bằng Slide 5 (tiếng “Meo meo” là dữ liệu dạng gì).</w:t>
      </w:r>
      <w:r>
        <w:br/>
        <w:t xml:space="preserve">- </w:t>
      </w:r>
      <w:r>
        <w:rPr>
          <w:b/>
          <w:bCs/>
        </w:rPr>
        <w:t>GV chuyển giao nhiệm vụ (4 phút):</w:t>
      </w:r>
      <w:r>
        <w:br/>
        <w:t>GV chiếu Slide 10 và giao nhiệm vụ thử thách phân loại thẻ dữ liệu cho các nhóm đôi:</w:t>
      </w:r>
    </w:p>
    <w:p w14:paraId="1EE0344E" w14:textId="77777777" w:rsidR="0023504D" w:rsidRDefault="00000000">
      <w:pPr>
        <w:pStyle w:val="BlockText"/>
      </w:pPr>
      <w:r>
        <w:rPr>
          <w:b/>
          <w:bCs/>
        </w:rPr>
        <w:t>NHIỆM VỤ DÀNH CHO CÁC BẠN NHỎ:</w:t>
      </w:r>
      <w:r>
        <w:br/>
        <w:t>Các em hãy cùng bạn bên cạnh thảo luận để giúp chú Robot AI phân loại 6 thẻ thông tin sau vào đúng 3 chiếc thùng dữ liệu:</w:t>
      </w:r>
    </w:p>
    <w:p w14:paraId="1A4348B7" w14:textId="77777777" w:rsidR="0023504D" w:rsidRDefault="00000000">
      <w:pPr>
        <w:pStyle w:val="Compact"/>
        <w:numPr>
          <w:ilvl w:val="0"/>
          <w:numId w:val="38"/>
        </w:numPr>
      </w:pPr>
      <w:r>
        <w:rPr>
          <w:b/>
          <w:bCs/>
        </w:rPr>
        <w:t>Các thẻ thông tin:</w:t>
      </w:r>
    </w:p>
    <w:p w14:paraId="22495230" w14:textId="77777777" w:rsidR="0023504D" w:rsidRDefault="00000000">
      <w:pPr>
        <w:pStyle w:val="Compact"/>
        <w:numPr>
          <w:ilvl w:val="1"/>
          <w:numId w:val="39"/>
        </w:numPr>
      </w:pPr>
      <w:r>
        <w:t>Bức ảnh bông hoa hồng đỏ thắm.</w:t>
      </w:r>
    </w:p>
    <w:p w14:paraId="71E2B205" w14:textId="77777777" w:rsidR="0023504D" w:rsidRDefault="00000000">
      <w:pPr>
        <w:pStyle w:val="Compact"/>
        <w:numPr>
          <w:ilvl w:val="1"/>
          <w:numId w:val="39"/>
        </w:numPr>
      </w:pPr>
      <w:r>
        <w:t>Tệp âm thanh tiếng chim hót líu lo.</w:t>
      </w:r>
    </w:p>
    <w:p w14:paraId="20D46351" w14:textId="77777777" w:rsidR="0023504D" w:rsidRDefault="00000000">
      <w:pPr>
        <w:pStyle w:val="Compact"/>
        <w:numPr>
          <w:ilvl w:val="1"/>
          <w:numId w:val="39"/>
        </w:numPr>
      </w:pPr>
      <w:r>
        <w:t>Dòng chữ: “Em yêu trường em”.</w:t>
      </w:r>
    </w:p>
    <w:p w14:paraId="0EF2CF1B" w14:textId="77777777" w:rsidR="0023504D" w:rsidRDefault="00000000">
      <w:pPr>
        <w:pStyle w:val="Compact"/>
        <w:numPr>
          <w:ilvl w:val="1"/>
          <w:numId w:val="39"/>
        </w:numPr>
      </w:pPr>
      <w:r>
        <w:t>Bức ảnh chú rùa đang bơi.</w:t>
      </w:r>
    </w:p>
    <w:p w14:paraId="13FFE686" w14:textId="77777777" w:rsidR="0023504D" w:rsidRDefault="00000000">
      <w:pPr>
        <w:pStyle w:val="Compact"/>
        <w:numPr>
          <w:ilvl w:val="1"/>
          <w:numId w:val="39"/>
        </w:numPr>
      </w:pPr>
      <w:r>
        <w:t>Âm thanh tiếng còi xe “Bíp bíp”.</w:t>
      </w:r>
    </w:p>
    <w:p w14:paraId="5B3B607F" w14:textId="77777777" w:rsidR="0023504D" w:rsidRDefault="00000000">
      <w:pPr>
        <w:pStyle w:val="Compact"/>
        <w:numPr>
          <w:ilvl w:val="1"/>
          <w:numId w:val="39"/>
        </w:numPr>
      </w:pPr>
      <w:r>
        <w:t>Con số năm: “2024”.</w:t>
      </w:r>
    </w:p>
    <w:p w14:paraId="0FF1BC5C" w14:textId="77777777" w:rsidR="0023504D" w:rsidRDefault="00000000">
      <w:pPr>
        <w:pStyle w:val="Compact"/>
        <w:numPr>
          <w:ilvl w:val="0"/>
          <w:numId w:val="38"/>
        </w:numPr>
      </w:pPr>
      <w:r>
        <w:rPr>
          <w:b/>
          <w:bCs/>
        </w:rPr>
        <w:t>3 chiếc thùng dữ liệu:</w:t>
      </w:r>
    </w:p>
    <w:p w14:paraId="47D3CF31" w14:textId="77777777" w:rsidR="0023504D" w:rsidRDefault="00000000">
      <w:pPr>
        <w:pStyle w:val="Compact"/>
        <w:numPr>
          <w:ilvl w:val="1"/>
          <w:numId w:val="40"/>
        </w:numPr>
      </w:pPr>
      <w:r>
        <w:t>Thùng 1: Dữ liệu Hình ảnh</w:t>
      </w:r>
    </w:p>
    <w:p w14:paraId="23C0665D" w14:textId="77777777" w:rsidR="0023504D" w:rsidRDefault="00000000">
      <w:pPr>
        <w:pStyle w:val="Compact"/>
        <w:numPr>
          <w:ilvl w:val="1"/>
          <w:numId w:val="40"/>
        </w:numPr>
      </w:pPr>
      <w:r>
        <w:t>Thùng 2: Dữ liệu Âm thanh</w:t>
      </w:r>
    </w:p>
    <w:p w14:paraId="2723D647" w14:textId="77777777" w:rsidR="0023504D" w:rsidRDefault="00000000">
      <w:pPr>
        <w:pStyle w:val="Compact"/>
        <w:numPr>
          <w:ilvl w:val="1"/>
          <w:numId w:val="40"/>
        </w:numPr>
      </w:pPr>
      <w:r>
        <w:t>Thùng 3: Dữ liệu Văn bản &amp; Con số</w:t>
      </w:r>
    </w:p>
    <w:p w14:paraId="24E02920" w14:textId="77777777" w:rsidR="0023504D" w:rsidRDefault="00000000">
      <w:pPr>
        <w:pStyle w:val="BlockText"/>
      </w:pPr>
      <w:r>
        <w:rPr>
          <w:i/>
          <w:iCs/>
        </w:rPr>
        <w:t>Gợi ý mở rộng:</w:t>
      </w:r>
      <w:r>
        <w:t xml:space="preserve"> Sau khi xếp xong, hãy suy nghĩ xem: Nếu chú robot AI chỉ được nhận toàn ảnh vẽ méo mó, giả mạo thì chú robot sẽ học ra sao?</w:t>
      </w:r>
    </w:p>
    <w:p w14:paraId="46968778" w14:textId="77777777" w:rsidR="0023504D" w:rsidRDefault="00FF156B">
      <w:r>
        <w:rPr>
          <w:noProof/>
        </w:rPr>
      </w:r>
      <w:r w:rsidR="00FF156B">
        <w:rPr>
          <w:noProof/>
        </w:rPr>
        <w:pict w14:anchorId="3E143594">
          <v:rect id="_x0000_i1027" alt="" style="width:467.55pt;height:.05pt;mso-width-percent:0;mso-height-percent:0;mso-width-percent:0;mso-height-percent:0" o:hrpct="999" o:hralign="center" o:hrstd="t" o:hr="t"/>
        </w:pict>
      </w:r>
    </w:p>
    <w:p w14:paraId="17D7CE14" w14:textId="77777777" w:rsidR="0023504D" w:rsidRDefault="00000000">
      <w:pPr>
        <w:pStyle w:val="Heading3"/>
      </w:pPr>
      <w:bookmarkStart w:id="6" w:name="Xbebf0319afd8ef521f36209c88482a0c035644f"/>
      <w:bookmarkEnd w:id="5"/>
      <w:r>
        <w:t>Hoạt động 2: Thực hành phân loại Thẻ dữ liệu cho AI (8 phút)</w:t>
      </w:r>
    </w:p>
    <w:p w14:paraId="4D0993AE" w14:textId="77777777" w:rsidR="0023504D" w:rsidRDefault="00000000">
      <w:pPr>
        <w:pStyle w:val="FirstParagraph"/>
      </w:pPr>
      <w:r>
        <w:rPr>
          <w:b/>
          <w:bCs/>
        </w:rPr>
        <w:t>a) Mục tiêu:</w:t>
      </w:r>
      <w:r>
        <w:br/>
        <w:t>- Phân loại chính xác 6 thẻ dữ liệu vào 3 nhóm: Dữ liệu Hình ảnh, Dữ liệu Âm thanh, Dữ liệu Văn bản &amp; Con số.</w:t>
      </w:r>
    </w:p>
    <w:p w14:paraId="03735FD1" w14:textId="77777777" w:rsidR="0023504D" w:rsidRDefault="00000000">
      <w:pPr>
        <w:pStyle w:val="BodyText"/>
      </w:pPr>
      <w:r>
        <w:rPr>
          <w:b/>
          <w:bCs/>
        </w:rPr>
        <w:t>b) Tổ chức thực hiện:</w:t>
      </w:r>
      <w:r>
        <w:br/>
        <w:t xml:space="preserve">- </w:t>
      </w:r>
      <w:r>
        <w:rPr>
          <w:b/>
          <w:bCs/>
        </w:rPr>
        <w:t>Hình thức thực hiện:</w:t>
      </w:r>
      <w:r>
        <w:t xml:space="preserve"> Hoạt động cặp đôi (2 học sinh cùng bàn).</w:t>
      </w:r>
      <w:r>
        <w:br/>
        <w:t xml:space="preserve">- </w:t>
      </w:r>
      <w:r>
        <w:rPr>
          <w:b/>
          <w:bCs/>
        </w:rPr>
        <w:t>Học sinh thực hiện nhiệm vụ:</w:t>
      </w:r>
      <w:r>
        <w:br/>
        <w:t>+ Học sinh đọc các thẻ thông tin, thảo luận cùng bạn để thống nhất thẻ nào thuộc dạng dữ liệu nào và ghi nhanh vào bảng nhóm/vở nháp.</w:t>
      </w:r>
      <w:r>
        <w:br/>
        <w:t xml:space="preserve">- </w:t>
      </w:r>
      <w:r>
        <w:rPr>
          <w:b/>
          <w:bCs/>
        </w:rPr>
        <w:t>Giáo viên quan sát và hỗ trợ:</w:t>
      </w:r>
      <w:r>
        <w:br/>
        <w:t>+ GV đi bao quát các nhóm, hỗ trợ các cặp học sinh gặp khó khăn trong việc nhận diện con số hoặc chữ viết.</w:t>
      </w:r>
      <w:r>
        <w:br/>
        <w:t xml:space="preserve">+ </w:t>
      </w:r>
      <w:r>
        <w:rPr>
          <w:i/>
          <w:iCs/>
        </w:rPr>
        <w:t>Dự kiến sai lầm của HS:</w:t>
      </w:r>
      <w:r>
        <w:t xml:space="preserve"> Một số học sinh có thể nhầm lẫn thẻ “Dòng chữ” hoặc “Con số” sang dạng dữ liệu hình ảnh (vì chữ/số được in trên giấy thành hình). GV gợi ý bằng câu hỏi: “Khi em </w:t>
      </w:r>
      <w:r>
        <w:lastRenderedPageBreak/>
        <w:t>đọc to một dòng chữ hoặc phép toán, nội dung bên trong nó là âm thanh, hình ảnh hay chữ viết/con số?”.</w:t>
      </w:r>
    </w:p>
    <w:p w14:paraId="7C2F9416" w14:textId="77777777" w:rsidR="0023504D" w:rsidRDefault="00FF156B">
      <w:r>
        <w:rPr>
          <w:noProof/>
        </w:rPr>
      </w:r>
      <w:r w:rsidR="00FF156B">
        <w:rPr>
          <w:noProof/>
        </w:rPr>
        <w:pict w14:anchorId="5CE09FBF">
          <v:rect id="_x0000_i1028" alt="" style="width:467.55pt;height:.05pt;mso-width-percent:0;mso-height-percent:0;mso-width-percent:0;mso-height-percent:0" o:hrpct="999" o:hralign="center" o:hrstd="t" o:hr="t"/>
        </w:pict>
      </w:r>
    </w:p>
    <w:p w14:paraId="485114EA" w14:textId="77777777" w:rsidR="0023504D" w:rsidRDefault="00000000">
      <w:pPr>
        <w:pStyle w:val="Heading3"/>
      </w:pPr>
      <w:bookmarkStart w:id="7" w:name="Xdab8d21bd66ab7f412664123af92329ee3be0b4"/>
      <w:bookmarkEnd w:id="6"/>
      <w:r>
        <w:t>Hoạt động 3: Báo cáo kết quả và Thảo luận mở rộng về đạo đức dữ liệu (9 phút)</w:t>
      </w:r>
    </w:p>
    <w:p w14:paraId="699C37D6" w14:textId="77777777" w:rsidR="0023504D" w:rsidRDefault="00000000">
      <w:pPr>
        <w:pStyle w:val="FirstParagraph"/>
      </w:pPr>
      <w:r>
        <w:rPr>
          <w:b/>
          <w:bCs/>
        </w:rPr>
        <w:t>a) Mục tiêu:</w:t>
      </w:r>
      <w:r>
        <w:br/>
        <w:t>- Trình bày được kết quả phân loại thẻ dữ liệu.</w:t>
      </w:r>
      <w:r>
        <w:br/>
        <w:t>- Rèn luyện tư duy phản biện, nhận thức được tầm quan trọng của việc cung cấp dữ liệu trung thực cho AI (Đạo đức sử dụng AI).</w:t>
      </w:r>
    </w:p>
    <w:p w14:paraId="2916FCFD" w14:textId="77777777" w:rsidR="0023504D" w:rsidRDefault="00000000">
      <w:pPr>
        <w:pStyle w:val="BodyText"/>
      </w:pPr>
      <w:r>
        <w:rPr>
          <w:b/>
          <w:bCs/>
        </w:rPr>
        <w:t>b) Tổ chức thực hiện:</w:t>
      </w:r>
      <w:r>
        <w:br/>
        <w:t xml:space="preserve">- </w:t>
      </w:r>
      <w:r>
        <w:rPr>
          <w:b/>
          <w:bCs/>
        </w:rPr>
        <w:t>Báo cáo kết quả phân loại (4 phút):</w:t>
      </w:r>
      <w:r>
        <w:br/>
        <w:t>+ GV mời đại diện 2 - 3 cặp đôi đứng dậy đọc kết quả phân loại thẻ vào từng thùng.</w:t>
      </w:r>
      <w:r>
        <w:br/>
        <w:t>+ Cả lớp quan sát, nhận xét và đối chiếu kết quả trên Slide 11, 12, 13.</w:t>
      </w:r>
      <w:r>
        <w:br/>
        <w:t xml:space="preserve">- </w:t>
      </w:r>
      <w:r>
        <w:rPr>
          <w:b/>
          <w:bCs/>
        </w:rPr>
        <w:t>Khai thác dư địa - Thảo luận tình huống tư duy bậc cao (5 phút):</w:t>
      </w:r>
      <w:r>
        <w:br/>
        <w:t>+ GV trình chiếu Slide 14 và đặt câu hỏi thảo luận:</w:t>
      </w:r>
      <w:r>
        <w:br/>
        <w:t xml:space="preserve">* </w:t>
      </w:r>
      <w:r>
        <w:rPr>
          <w:i/>
          <w:iCs/>
        </w:rPr>
        <w:t>Tình huống 1:</w:t>
      </w:r>
      <w:r>
        <w:t xml:space="preserve"> “Nếu chúng ta muốn dạy Robot nhận biết bạn Lan, nhưng chúng ta lại vẽ thêm chiếc mũi dài giả mạo hoặc tải ảnh một bạn khác đưa vào máy tính, điều gì sẽ xảy ra?” (HS trả lời: Robot sẽ nhận diện sai, hiểu lầm bạn Lan, làm bạn Lan buồn…).</w:t>
      </w:r>
      <w:r>
        <w:br/>
        <w:t xml:space="preserve">* </w:t>
      </w:r>
      <w:r>
        <w:rPr>
          <w:i/>
          <w:iCs/>
        </w:rPr>
        <w:t>Tình huống 2:</w:t>
      </w:r>
      <w:r>
        <w:t xml:space="preserve"> “Dữ liệu được ví là thức ăn của AI. Nếu chúng ta cho AI ăn ‘thức ăn ôi thiu’ (dữ liệu sai, tin giả), AI sẽ thế nào?” (HS trả lời: AI sẽ bị ‘bệnh’, đưa ra kết quả sai gây hại cho người khác).</w:t>
      </w:r>
      <w:r>
        <w:br/>
        <w:t>+ GV mời một vài học sinh chia sẻ quan điểm; học sinh khác nhận xét, bổ sung.</w:t>
      </w:r>
    </w:p>
    <w:p w14:paraId="71F42D21" w14:textId="77777777" w:rsidR="0023504D" w:rsidRDefault="00FF156B">
      <w:r>
        <w:rPr>
          <w:noProof/>
        </w:rPr>
      </w:r>
      <w:r w:rsidR="00FF156B">
        <w:rPr>
          <w:noProof/>
        </w:rPr>
        <w:pict w14:anchorId="08403C2E">
          <v:rect id="_x0000_i1029" alt="" style="width:467.55pt;height:.05pt;mso-width-percent:0;mso-height-percent:0;mso-width-percent:0;mso-height-percent:0" o:hrpct="999" o:hralign="center" o:hrstd="t" o:hr="t"/>
        </w:pict>
      </w:r>
    </w:p>
    <w:p w14:paraId="3F74462C" w14:textId="77777777" w:rsidR="0023504D" w:rsidRDefault="00000000">
      <w:pPr>
        <w:pStyle w:val="Heading3"/>
      </w:pPr>
      <w:bookmarkStart w:id="8" w:name="Xf508d597c85529e8a7dc31f1d3fcdf8cd288dba"/>
      <w:bookmarkEnd w:id="7"/>
      <w:r>
        <w:t>Hoạt động 4: Tổng kết, Đánh giá và Vận dụng vào thực tế (8 phút)</w:t>
      </w:r>
    </w:p>
    <w:p w14:paraId="6AB4D123" w14:textId="77777777" w:rsidR="0023504D" w:rsidRDefault="00000000">
      <w:pPr>
        <w:pStyle w:val="FirstParagraph"/>
      </w:pPr>
      <w:r>
        <w:rPr>
          <w:b/>
          <w:bCs/>
        </w:rPr>
        <w:t>a) Mục tiêu:</w:t>
      </w:r>
      <w:r>
        <w:br/>
        <w:t>- Củng cố toàn bộ kiến thức bài học qua các câu hỏi trắc nghiệm nhanh.</w:t>
      </w:r>
      <w:r>
        <w:br/>
        <w:t>- Khắc sâu ghi nhớ về khái niệm dữ liệu và trách nhiệm cung cấp dữ liệu trung thực.</w:t>
      </w:r>
      <w:r>
        <w:br/>
        <w:t>- Vận dụng kiến thức để nhận biết, thu thập dữ liệu hình ảnh và văn bản tại góc học tập ở nhà.</w:t>
      </w:r>
    </w:p>
    <w:p w14:paraId="35C80CAC" w14:textId="77777777" w:rsidR="0023504D" w:rsidRDefault="00000000">
      <w:pPr>
        <w:pStyle w:val="BodyText"/>
        <w:rPr>
          <w:lang w:val="vi-VN"/>
        </w:rPr>
      </w:pPr>
      <w:r>
        <w:rPr>
          <w:b/>
          <w:bCs/>
        </w:rPr>
        <w:t>b) Tổ chức thực hiện:</w:t>
      </w:r>
      <w:r>
        <w:br/>
        <w:t xml:space="preserve">- </w:t>
      </w:r>
      <w:r>
        <w:rPr>
          <w:b/>
          <w:bCs/>
        </w:rPr>
        <w:t>Kết luận và Chốt kiến thức (3 phút):</w:t>
      </w:r>
      <w:r>
        <w:br/>
        <w:t>+ GV phân tích kết quả xếp thẻ ở Hoạt động 2: Tuyên dương các nhóm xếp nhanh và chính xác.</w:t>
      </w:r>
      <w:r>
        <w:br/>
        <w:t>+ Chốt lại kết luận (Slide 13, 14):</w:t>
      </w:r>
      <w:r>
        <w:br/>
        <w:t xml:space="preserve">1. </w:t>
      </w:r>
      <w:r>
        <w:rPr>
          <w:i/>
          <w:iCs/>
        </w:rPr>
        <w:t>Dữ liệu là các thông tin (hình ảnh, âm thanh, văn bản, con số…) đưa vào máy tính để học tập.</w:t>
      </w:r>
      <w:r>
        <w:br/>
        <w:t xml:space="preserve">2. </w:t>
      </w:r>
      <w:r>
        <w:rPr>
          <w:i/>
          <w:iCs/>
        </w:rPr>
        <w:t>Khi dùng AI, phải luôn cung cấp dữ liệu trung thực, không được tạo hình ảnh hoặc âm thanh giả mạo gây hại cho người khác.</w:t>
      </w:r>
      <w:r>
        <w:br/>
        <w:t>+ Yêu cầu học sinh ghi chép 2 dòng ghi nhớ cốt lõi vào vở.</w:t>
      </w:r>
      <w:r>
        <w:br/>
        <w:t xml:space="preserve">- </w:t>
      </w:r>
      <w:r>
        <w:rPr>
          <w:b/>
          <w:bCs/>
        </w:rPr>
        <w:t>Đánh giá nhanh qua câu hỏi tương tác (3 phút):</w:t>
      </w:r>
      <w:r>
        <w:br/>
        <w:t>+ GV chiếu nhanh Slide 15, 17, 19, 23 để cả lớp chọn nhanh phương án hoặc giơ thẻ A/B/C/D tương ứng.</w:t>
      </w:r>
      <w:r>
        <w:br/>
        <w:t>+ Chốt đáp án đúng và tuyên dương tinh thần học tập của cả lớp (Slide 26).</w:t>
      </w:r>
      <w:r>
        <w:br/>
        <w:t xml:space="preserve">- </w:t>
      </w:r>
      <w:r>
        <w:rPr>
          <w:b/>
          <w:bCs/>
        </w:rPr>
        <w:t>Giao nhiệm vụ vận dụng thực tế về nhà (2 phút):</w:t>
      </w:r>
      <w:r>
        <w:br/>
        <w:t>+ GV trình chiếu Slide 25 và giao nhiệm vụ:</w:t>
      </w:r>
      <w:r>
        <w:br/>
        <w:t>* Về nhà, cùng người thân quan sát góc học tập của mình.</w:t>
      </w:r>
      <w:r>
        <w:br/>
        <w:t xml:space="preserve">* Tìm và ghi lại vào vở: </w:t>
      </w:r>
      <w:r>
        <w:rPr>
          <w:b/>
          <w:bCs/>
        </w:rPr>
        <w:t>2 ví dụ về Dữ liệu Hình ảnh</w:t>
      </w:r>
      <w:r>
        <w:t xml:space="preserve"> (Ví dụ: Ảnh thẻ học sinh dán trên góc bàn, bức tranh tự vẽ…) và </w:t>
      </w:r>
      <w:r>
        <w:rPr>
          <w:b/>
          <w:bCs/>
        </w:rPr>
        <w:t>1 ví dụ về Dữ liệu Văn bản/Con số</w:t>
      </w:r>
      <w:r>
        <w:t xml:space="preserve"> (Ví dụ: Nhãn vở ghi tên, cuốn truyện tranh, thời khóa biểu…).</w:t>
      </w:r>
      <w:r>
        <w:br/>
        <w:t>* Tiết học sau em sẽ giới thiệu cho thầy cô và các bạn cùng nghe.</w:t>
      </w:r>
    </w:p>
    <w:p w14:paraId="7C7010EE" w14:textId="77777777" w:rsidR="00FF156B" w:rsidRDefault="00FF156B" w:rsidP="00FF156B">
      <w:pPr>
        <w:pStyle w:val="Compact"/>
        <w:spacing w:before="120" w:after="120"/>
        <w:rPr>
          <w:lang w:val="vi-VN"/>
        </w:rPr>
      </w:pPr>
    </w:p>
    <w:p w14:paraId="7246829A" w14:textId="77777777" w:rsidR="00FF156B" w:rsidRDefault="00FF156B" w:rsidP="00FF156B">
      <w:pPr>
        <w:pStyle w:val="Compact"/>
        <w:spacing w:before="120" w:after="120"/>
        <w:jc w:val="center"/>
        <w:rPr>
          <w:b/>
          <w:bCs/>
          <w:color w:val="FF0000"/>
          <w:sz w:val="28"/>
          <w:szCs w:val="28"/>
          <w:lang w:val="vi-VN"/>
        </w:rPr>
      </w:pPr>
      <w:r>
        <w:rPr>
          <w:b/>
          <w:bCs/>
          <w:color w:val="FF0000"/>
          <w:sz w:val="28"/>
          <w:szCs w:val="28"/>
          <w:lang w:val="vi-VN"/>
        </w:rPr>
        <w:lastRenderedPageBreak/>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160D4FCD" w14:textId="77777777" w:rsidR="00FF156B" w:rsidRDefault="00FF156B" w:rsidP="00FF156B">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11A4C0B2" wp14:editId="7881381D">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17BB16B6" w14:textId="77777777" w:rsidR="00FF156B" w:rsidRDefault="00FF156B" w:rsidP="00FF156B">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7F62F02C" w14:textId="77777777" w:rsidR="00FF156B" w:rsidRDefault="00FF156B" w:rsidP="00FF156B">
      <w:pPr>
        <w:pStyle w:val="Compact"/>
        <w:jc w:val="center"/>
        <w:rPr>
          <w:b/>
          <w:bCs/>
          <w:color w:val="FF0000"/>
          <w:sz w:val="28"/>
          <w:szCs w:val="28"/>
          <w:lang w:val="vi-VN"/>
        </w:rPr>
      </w:pPr>
      <w:r>
        <w:rPr>
          <w:b/>
          <w:bCs/>
          <w:color w:val="FF0000"/>
          <w:sz w:val="28"/>
          <w:szCs w:val="28"/>
          <w:lang w:val="vi-VN"/>
        </w:rPr>
        <w:t xml:space="preserve"> </w:t>
      </w:r>
    </w:p>
    <w:bookmarkEnd w:id="4"/>
    <w:bookmarkEnd w:id="8"/>
    <w:p w14:paraId="7829F953" w14:textId="77777777" w:rsidR="00FF156B" w:rsidRPr="00FF156B" w:rsidRDefault="00FF156B">
      <w:pPr>
        <w:pStyle w:val="BodyText"/>
        <w:rPr>
          <w:lang w:val="vi-VN"/>
        </w:rPr>
      </w:pPr>
    </w:p>
    <w:sectPr w:rsidR="00FF156B" w:rsidRPr="00FF156B"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322DD" w14:textId="77777777" w:rsidR="006C2F3F" w:rsidRDefault="006C2F3F">
      <w:pPr>
        <w:spacing w:before="0" w:after="0"/>
      </w:pPr>
      <w:r>
        <w:separator/>
      </w:r>
    </w:p>
  </w:endnote>
  <w:endnote w:type="continuationSeparator" w:id="0">
    <w:p w14:paraId="01F6BC24" w14:textId="77777777" w:rsidR="006C2F3F" w:rsidRDefault="006C2F3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758DA" w14:textId="77777777" w:rsidR="006C2F3F" w:rsidRDefault="006C2F3F">
      <w:r>
        <w:separator/>
      </w:r>
    </w:p>
  </w:footnote>
  <w:footnote w:type="continuationSeparator" w:id="0">
    <w:p w14:paraId="62584830" w14:textId="77777777" w:rsidR="006C2F3F" w:rsidRDefault="006C2F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084575253">
    <w:abstractNumId w:val="0"/>
  </w:num>
  <w:num w:numId="32" w16cid:durableId="1299216212">
    <w:abstractNumId w:val="1"/>
  </w:num>
  <w:num w:numId="33" w16cid:durableId="886067734">
    <w:abstractNumId w:val="1"/>
  </w:num>
  <w:num w:numId="34" w16cid:durableId="675422053">
    <w:abstractNumId w:val="1"/>
  </w:num>
  <w:num w:numId="35" w16cid:durableId="15852604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96664386">
    <w:abstractNumId w:val="1"/>
  </w:num>
  <w:num w:numId="37" w16cid:durableId="669336725">
    <w:abstractNumId w:val="1"/>
  </w:num>
  <w:num w:numId="38" w16cid:durableId="1700429380">
    <w:abstractNumId w:val="1"/>
  </w:num>
  <w:num w:numId="39" w16cid:durableId="6034604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894299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3504D"/>
    <w:rsid w:val="0023504D"/>
    <w:rsid w:val="00364642"/>
    <w:rsid w:val="006C2F3F"/>
    <w:rsid w:val="00FF156B"/>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F9FC8"/>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4</Pages>
  <Words>1041</Words>
  <Characters>5939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7. Dữ liệu học máy</dc:title>
  <dc:creator/>
  <cp:keywords/>
  <cp:lastModifiedBy>Nguyen Hung Chinh</cp:lastModifiedBy>
  <cp:revision>2</cp:revision>
  <dcterms:created xsi:type="dcterms:W3CDTF">2026-09-27T08:22:00Z</dcterms:created>
  <dcterms:modified xsi:type="dcterms:W3CDTF">2026-09-27T18:19:00Z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đạt:3.C4.1. Trình bày được khái niệm dữ liệu thông qua một số ví dụ.</vt:lpwstr>
  </property>
  <property fmtid="{D5CDD505-2E9C-101B-9397-08002B2CF9AE}" pid="3" name="date">
    <vt:lpwstr>(Thời gian thực hiện: 1 tiết)</vt:lpwstr>
  </property>
  <property fmtid="{D5CDD505-2E9C-101B-9397-08002B2CF9AE}" pid="4" name="subtitle">
    <vt:lpwstr>Môn học/HĐGD: Giáo dục Trí tuệ nhân tạo; Lớp: 2</vt:lpwstr>
  </property>
</Properties>
</file>